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576BC" w14:textId="1A028D5D" w:rsidR="00E01833" w:rsidRPr="007F7BD7" w:rsidRDefault="00AC6945" w:rsidP="00F67293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7F7BD7">
        <w:rPr>
          <w:rFonts w:ascii="Times New Roman" w:eastAsiaTheme="minorEastAsia" w:hAnsi="Times New Roman" w:hint="eastAsia"/>
          <w:sz w:val="28"/>
          <w:szCs w:val="28"/>
        </w:rPr>
        <w:t>｢理学療法の</w:t>
      </w:r>
      <w:r w:rsidR="00E01833" w:rsidRPr="007F7BD7">
        <w:rPr>
          <w:rFonts w:ascii="Times New Roman" w:eastAsiaTheme="minorEastAsia" w:hAnsi="Times New Roman" w:hint="eastAsia"/>
          <w:sz w:val="28"/>
          <w:szCs w:val="28"/>
        </w:rPr>
        <w:t>臨床と研究</w:t>
      </w:r>
      <w:r w:rsidRPr="007F7BD7">
        <w:rPr>
          <w:rFonts w:ascii="Times New Roman" w:eastAsiaTheme="minorEastAsia" w:hAnsi="Times New Roman" w:hint="eastAsia"/>
          <w:sz w:val="28"/>
          <w:szCs w:val="28"/>
        </w:rPr>
        <w:t>｣</w:t>
      </w:r>
      <w:r w:rsidR="007F7BD7" w:rsidRPr="007F7BD7">
        <w:rPr>
          <w:rFonts w:ascii="Times New Roman" w:eastAsiaTheme="minorEastAsia" w:hAnsi="Times New Roman" w:hint="eastAsia"/>
          <w:sz w:val="28"/>
          <w:szCs w:val="28"/>
        </w:rPr>
        <w:t xml:space="preserve"> </w:t>
      </w:r>
      <w:r w:rsidR="007F7BD7" w:rsidRPr="007F7BD7">
        <w:rPr>
          <w:rFonts w:ascii="Times New Roman" w:eastAsiaTheme="minorEastAsia" w:hAnsi="Times New Roman" w:hint="eastAsia"/>
          <w:sz w:val="28"/>
          <w:szCs w:val="28"/>
        </w:rPr>
        <w:t>オーサーシップ</w:t>
      </w:r>
    </w:p>
    <w:p w14:paraId="55C8CBA2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p w14:paraId="3B0FC997" w14:textId="4F6FE8A6" w:rsidR="007F7BD7" w:rsidRPr="007F7BD7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共同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著者として認められるには、以下の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3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つの基準を全て満たす必要があります。</w:t>
      </w:r>
    </w:p>
    <w:p w14:paraId="67B57EDE" w14:textId="292723F3" w:rsidR="007F7BD7" w:rsidRPr="007F7BD7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  <w:r>
        <w:rPr>
          <mc:AlternateContent>
            <mc:Choice Requires="w16se">
              <w:rFonts w:ascii="Times New Roman" w:eastAsiaTheme="minorEastAsia" w:hAnsi="Times New Roman" w:hint="eastAsia"/>
            </mc:Choice>
            <mc:Fallback>
              <w:rFonts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Times New Roman" w:eastAsiaTheme="minorEastAsia" w:hAnsi="Times New Roman"/>
          <w:sz w:val="21"/>
          <w:szCs w:val="21"/>
        </w:rPr>
        <w:t xml:space="preserve"> 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研究の着想と企画、データの取得、分析、解釈に実質的な貢献をしている</w:t>
      </w:r>
      <w:r>
        <w:rPr>
          <w:rFonts w:ascii="Times New Roman" w:eastAsiaTheme="minorEastAsia" w:hAnsi="Times New Roman" w:hint="eastAsia"/>
          <w:sz w:val="21"/>
          <w:szCs w:val="21"/>
        </w:rPr>
        <w:t>こと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。</w:t>
      </w:r>
    </w:p>
    <w:p w14:paraId="38D102C2" w14:textId="571059DA" w:rsidR="007F7BD7" w:rsidRPr="007F7BD7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  <w:r>
        <w:rPr>
          <mc:AlternateContent>
            <mc:Choice Requires="w16se">
              <w:rFonts w:ascii="Times New Roman" w:eastAsiaTheme="minorEastAsia" w:hAnsi="Times New Roman" w:hint="eastAsia"/>
            </mc:Choice>
            <mc:Fallback>
              <w:rFonts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7F7BD7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論文の知的内容を執筆または改訂している</w:t>
      </w:r>
      <w:r>
        <w:rPr>
          <w:rFonts w:ascii="Times New Roman" w:eastAsiaTheme="minorEastAsia" w:hAnsi="Times New Roman" w:hint="eastAsia"/>
          <w:sz w:val="21"/>
          <w:szCs w:val="21"/>
        </w:rPr>
        <w:t>こと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。</w:t>
      </w:r>
    </w:p>
    <w:p w14:paraId="480B6700" w14:textId="0586343F" w:rsidR="00E01833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  <w:r>
        <w:rPr>
          <mc:AlternateContent>
            <mc:Choice Requires="w16se">
              <w:rFonts w:ascii="Times New Roman" w:eastAsiaTheme="minorEastAsia" w:hAnsi="Times New Roman" w:hint="eastAsia"/>
            </mc:Choice>
            <mc:Fallback>
              <w:rFonts w:hAnsi="ＭＳ 明朝" w:cs="ＭＳ 明朝" w:hint="eastAsia"/>
            </mc:Fallback>
          </mc:AlternateContent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7F7BD7">
        <w:rPr>
          <w:rFonts w:ascii="Times New Roman" w:eastAsiaTheme="minorEastAsia" w:hAnsi="Times New Roman" w:hint="eastAsia"/>
          <w:sz w:val="21"/>
          <w:szCs w:val="21"/>
        </w:rPr>
        <w:t xml:space="preserve"> 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最終版を承認している</w:t>
      </w:r>
      <w:r>
        <w:rPr>
          <w:rFonts w:ascii="Times New Roman" w:eastAsiaTheme="minorEastAsia" w:hAnsi="Times New Roman" w:hint="eastAsia"/>
          <w:sz w:val="21"/>
          <w:szCs w:val="21"/>
        </w:rPr>
        <w:t>こと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。</w:t>
      </w:r>
    </w:p>
    <w:p w14:paraId="283D0375" w14:textId="353A78E9" w:rsidR="007F7BD7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  <w:r w:rsidRPr="007F7BD7">
        <w:rPr>
          <w:rFonts w:ascii="Times New Roman" w:eastAsiaTheme="minorEastAsia" w:hAnsi="Times New Roman" w:hint="eastAsia"/>
          <w:sz w:val="21"/>
          <w:szCs w:val="21"/>
        </w:rPr>
        <w:t>研究に関与したが、ジャーナルの著者基準を満たさない者は、「</w:t>
      </w:r>
      <w:r>
        <w:rPr>
          <w:rFonts w:ascii="Times New Roman" w:eastAsiaTheme="minorEastAsia" w:hAnsi="Times New Roman" w:hint="eastAsia"/>
          <w:sz w:val="21"/>
          <w:szCs w:val="21"/>
        </w:rPr>
        <w:t>謝辞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」</w:t>
      </w:r>
      <w:r>
        <w:rPr>
          <w:rFonts w:ascii="Times New Roman" w:eastAsiaTheme="minorEastAsia" w:hAnsi="Times New Roman" w:hint="eastAsia"/>
          <w:sz w:val="21"/>
          <w:szCs w:val="21"/>
        </w:rPr>
        <w:t>に列記する。これには、助言によって研究を助けた者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、研究場所を提供した</w:t>
      </w:r>
      <w:r>
        <w:rPr>
          <w:rFonts w:ascii="Times New Roman" w:eastAsiaTheme="minorEastAsia" w:hAnsi="Times New Roman" w:hint="eastAsia"/>
          <w:sz w:val="21"/>
          <w:szCs w:val="21"/>
        </w:rPr>
        <w:t>者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、学部の監督者、経済的支援を獲得した</w:t>
      </w:r>
      <w:r>
        <w:rPr>
          <w:rFonts w:ascii="Times New Roman" w:eastAsiaTheme="minorEastAsia" w:hAnsi="Times New Roman" w:hint="eastAsia"/>
          <w:sz w:val="21"/>
          <w:szCs w:val="21"/>
        </w:rPr>
        <w:t>者</w:t>
      </w:r>
      <w:r w:rsidRPr="007F7BD7">
        <w:rPr>
          <w:rFonts w:ascii="Times New Roman" w:eastAsiaTheme="minorEastAsia" w:hAnsi="Times New Roman" w:hint="eastAsia"/>
          <w:sz w:val="21"/>
          <w:szCs w:val="21"/>
        </w:rPr>
        <w:t>などが含まれる</w:t>
      </w:r>
      <w:r>
        <w:rPr>
          <w:rFonts w:ascii="Times New Roman" w:eastAsiaTheme="minorEastAsia" w:hAnsi="Times New Roman" w:hint="eastAsia"/>
          <w:sz w:val="21"/>
          <w:szCs w:val="21"/>
        </w:rPr>
        <w:t>。</w:t>
      </w:r>
    </w:p>
    <w:p w14:paraId="1F3D452F" w14:textId="77777777" w:rsidR="007F7BD7" w:rsidRPr="00601294" w:rsidRDefault="007F7BD7" w:rsidP="007F7BD7">
      <w:pPr>
        <w:rPr>
          <w:rFonts w:ascii="Times New Roman" w:eastAsiaTheme="minorEastAsia" w:hAnsi="Times New Roman"/>
          <w:sz w:val="21"/>
          <w:szCs w:val="21"/>
        </w:rPr>
      </w:pPr>
    </w:p>
    <w:p w14:paraId="787B4D27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論文題目：</w:t>
      </w:r>
    </w:p>
    <w:p w14:paraId="2D4BCF6C" w14:textId="77777777" w:rsidR="00E01833" w:rsidRDefault="00E01833">
      <w:pPr>
        <w:rPr>
          <w:rFonts w:ascii="Times New Roman" w:eastAsiaTheme="minorEastAsia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7F7BD7" w14:paraId="288D9286" w14:textId="77777777" w:rsidTr="007F7BD7">
        <w:tc>
          <w:tcPr>
            <w:tcW w:w="1696" w:type="dxa"/>
            <w:vAlign w:val="center"/>
          </w:tcPr>
          <w:p w14:paraId="52CC2758" w14:textId="4AB43BB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著者名</w:t>
            </w:r>
          </w:p>
        </w:tc>
        <w:tc>
          <w:tcPr>
            <w:tcW w:w="1276" w:type="dxa"/>
            <w:vAlign w:val="center"/>
          </w:tcPr>
          <w:p w14:paraId="67DF8FE3" w14:textId="7919116F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会員番号</w:t>
            </w:r>
          </w:p>
        </w:tc>
        <w:tc>
          <w:tcPr>
            <w:tcW w:w="5522" w:type="dxa"/>
            <w:vAlign w:val="center"/>
          </w:tcPr>
          <w:p w14:paraId="7D0E4C2F" w14:textId="1A090A5F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1"/>
              </w:rPr>
              <w:t>研究または論文作成における役割</w:t>
            </w:r>
          </w:p>
        </w:tc>
      </w:tr>
      <w:tr w:rsidR="007F7BD7" w14:paraId="4A20039A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5A3AE470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356095" w14:textId="4752B04F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205A7AA6" w14:textId="069FEC35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18CDA936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493707DB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1FBAEB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5F353F63" w14:textId="5AC6F7DD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71859E1B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34D7CFAB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71D5A0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5646B474" w14:textId="425296D9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00772BEC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40357E4E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9EEA33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5F3B4948" w14:textId="2B1D5050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480A1198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2F558407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3966E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7EB6DB5A" w14:textId="518B77E6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70B97510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172B6065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FAC686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761DCFCA" w14:textId="492EFF09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321E8737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40A3ECDF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874B99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6BC2FADB" w14:textId="719EDCBE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6296DFEA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52693CEF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1642C1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2A538EB8" w14:textId="3F6C200C" w:rsidR="007F7BD7" w:rsidRDefault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bookmarkStart w:id="0" w:name="_GoBack"/>
        <w:bookmarkEnd w:id="0"/>
      </w:tr>
      <w:tr w:rsidR="007F7BD7" w14:paraId="11BAB06E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2D24A2F0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8B4AF3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718B8D5A" w14:textId="1B0BAA27" w:rsidR="007F7BD7" w:rsidRDefault="007F7BD7" w:rsidP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  <w:tr w:rsidR="007F7BD7" w14:paraId="5537DD80" w14:textId="77777777" w:rsidTr="007F7BD7">
        <w:trPr>
          <w:trHeight w:val="740"/>
        </w:trPr>
        <w:tc>
          <w:tcPr>
            <w:tcW w:w="1696" w:type="dxa"/>
            <w:vAlign w:val="center"/>
          </w:tcPr>
          <w:p w14:paraId="2D4A6E13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BB705C" w14:textId="77777777" w:rsidR="007F7BD7" w:rsidRDefault="007F7BD7" w:rsidP="007F7BD7">
            <w:pPr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  <w:tc>
          <w:tcPr>
            <w:tcW w:w="5522" w:type="dxa"/>
          </w:tcPr>
          <w:p w14:paraId="1B6D8FF1" w14:textId="5FC70944" w:rsidR="007F7BD7" w:rsidRDefault="007F7BD7" w:rsidP="007F7BD7">
            <w:pPr>
              <w:rPr>
                <w:rFonts w:ascii="Times New Roman" w:eastAsiaTheme="minorEastAsia" w:hAnsi="Times New Roman"/>
                <w:sz w:val="21"/>
                <w:szCs w:val="21"/>
              </w:rPr>
            </w:pPr>
          </w:p>
        </w:tc>
      </w:tr>
    </w:tbl>
    <w:p w14:paraId="66378201" w14:textId="2C75DECF" w:rsidR="00362EA3" w:rsidRPr="00F67293" w:rsidRDefault="00637DE7" w:rsidP="00637DE7">
      <w:pPr>
        <w:jc w:val="right"/>
        <w:rPr>
          <w:rFonts w:ascii="Times New Roman" w:eastAsiaTheme="minorEastAsia" w:hAnsi="Times New Roman"/>
          <w:sz w:val="21"/>
          <w:szCs w:val="21"/>
        </w:rPr>
      </w:pPr>
      <w:r>
        <w:rPr>
          <w:rFonts w:ascii="Times New Roman" w:eastAsiaTheme="minorEastAsia" w:hAnsi="Times New Roman" w:hint="eastAsia"/>
          <w:sz w:val="21"/>
          <w:szCs w:val="21"/>
        </w:rPr>
        <w:t>（</w:t>
      </w:r>
      <w:r>
        <w:rPr>
          <w:rFonts w:ascii="Times New Roman" w:eastAsiaTheme="minorEastAsia" w:hAnsi="Times New Roman" w:hint="eastAsia"/>
          <w:sz w:val="21"/>
          <w:szCs w:val="21"/>
        </w:rPr>
        <w:t>2021</w:t>
      </w:r>
      <w:r>
        <w:rPr>
          <w:rFonts w:ascii="Times New Roman" w:eastAsiaTheme="minorEastAsia" w:hAnsi="Times New Roman" w:hint="eastAsia"/>
          <w:sz w:val="21"/>
          <w:szCs w:val="21"/>
        </w:rPr>
        <w:t>年</w:t>
      </w:r>
      <w:r>
        <w:rPr>
          <w:rFonts w:ascii="Times New Roman" w:eastAsiaTheme="minorEastAsia" w:hAnsi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 w:hint="eastAsia"/>
          <w:sz w:val="21"/>
          <w:szCs w:val="21"/>
        </w:rPr>
        <w:t>月</w:t>
      </w:r>
      <w:r>
        <w:rPr>
          <w:rFonts w:ascii="Times New Roman" w:eastAsiaTheme="minorEastAsia" w:hAnsi="Times New Roman" w:hint="eastAsia"/>
          <w:sz w:val="21"/>
          <w:szCs w:val="21"/>
        </w:rPr>
        <w:t>10</w:t>
      </w:r>
      <w:r>
        <w:rPr>
          <w:rFonts w:ascii="Times New Roman" w:eastAsiaTheme="minorEastAsia" w:hAnsi="Times New Roman" w:hint="eastAsia"/>
          <w:sz w:val="21"/>
          <w:szCs w:val="21"/>
        </w:rPr>
        <w:t>日改訂により追加）</w:t>
      </w:r>
    </w:p>
    <w:sectPr w:rsidR="00362EA3" w:rsidRPr="00F67293" w:rsidSect="00014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C598C" w14:textId="77777777" w:rsidR="005A460C" w:rsidRDefault="005A460C" w:rsidP="000106C0">
      <w:r>
        <w:separator/>
      </w:r>
    </w:p>
  </w:endnote>
  <w:endnote w:type="continuationSeparator" w:id="0">
    <w:p w14:paraId="037EA8BE" w14:textId="77777777" w:rsidR="005A460C" w:rsidRDefault="005A460C" w:rsidP="0001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E222F" w14:textId="77777777" w:rsidR="00424C8D" w:rsidRDefault="00424C8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5926A" w14:textId="77777777" w:rsidR="00424C8D" w:rsidRDefault="00424C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AEB52" w14:textId="77777777" w:rsidR="00424C8D" w:rsidRDefault="00424C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E151" w14:textId="77777777" w:rsidR="005A460C" w:rsidRDefault="005A460C" w:rsidP="000106C0">
      <w:r>
        <w:separator/>
      </w:r>
    </w:p>
  </w:footnote>
  <w:footnote w:type="continuationSeparator" w:id="0">
    <w:p w14:paraId="5F585509" w14:textId="77777777" w:rsidR="005A460C" w:rsidRDefault="005A460C" w:rsidP="00010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21C1E" w14:textId="77777777" w:rsidR="00424C8D" w:rsidRDefault="00424C8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BD3F0" w14:textId="77777777" w:rsidR="00424C8D" w:rsidRDefault="00424C8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7858" w14:textId="77777777" w:rsidR="00424C8D" w:rsidRDefault="00424C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97"/>
    <w:rsid w:val="000106C0"/>
    <w:rsid w:val="000145FA"/>
    <w:rsid w:val="0005786D"/>
    <w:rsid w:val="00071F3E"/>
    <w:rsid w:val="000E1F93"/>
    <w:rsid w:val="00125AAA"/>
    <w:rsid w:val="001509F8"/>
    <w:rsid w:val="001B5B8C"/>
    <w:rsid w:val="001C20E2"/>
    <w:rsid w:val="001D6984"/>
    <w:rsid w:val="001E192F"/>
    <w:rsid w:val="001E265C"/>
    <w:rsid w:val="00201545"/>
    <w:rsid w:val="00253749"/>
    <w:rsid w:val="00295474"/>
    <w:rsid w:val="002A3D26"/>
    <w:rsid w:val="002B336D"/>
    <w:rsid w:val="002B33A1"/>
    <w:rsid w:val="002D7BAF"/>
    <w:rsid w:val="00340FFE"/>
    <w:rsid w:val="00352DDB"/>
    <w:rsid w:val="003609E7"/>
    <w:rsid w:val="00362EA3"/>
    <w:rsid w:val="00391170"/>
    <w:rsid w:val="003B3D8C"/>
    <w:rsid w:val="003E09DE"/>
    <w:rsid w:val="003F5124"/>
    <w:rsid w:val="00424C8D"/>
    <w:rsid w:val="00485C3D"/>
    <w:rsid w:val="004B0BE2"/>
    <w:rsid w:val="004B7FB9"/>
    <w:rsid w:val="004D7F74"/>
    <w:rsid w:val="004F01D4"/>
    <w:rsid w:val="005059AF"/>
    <w:rsid w:val="00532157"/>
    <w:rsid w:val="005A460C"/>
    <w:rsid w:val="005A707C"/>
    <w:rsid w:val="005C4CD6"/>
    <w:rsid w:val="005C58F8"/>
    <w:rsid w:val="00601294"/>
    <w:rsid w:val="00637DE7"/>
    <w:rsid w:val="006B07C4"/>
    <w:rsid w:val="006D0B20"/>
    <w:rsid w:val="007206D7"/>
    <w:rsid w:val="007218F6"/>
    <w:rsid w:val="00727B64"/>
    <w:rsid w:val="00752FF5"/>
    <w:rsid w:val="00756A5C"/>
    <w:rsid w:val="00760C1E"/>
    <w:rsid w:val="007D3E5C"/>
    <w:rsid w:val="007E7DDC"/>
    <w:rsid w:val="007F7BD7"/>
    <w:rsid w:val="008030E9"/>
    <w:rsid w:val="00885969"/>
    <w:rsid w:val="008B2FB6"/>
    <w:rsid w:val="008D6C06"/>
    <w:rsid w:val="008D7D50"/>
    <w:rsid w:val="008F5B52"/>
    <w:rsid w:val="00923C56"/>
    <w:rsid w:val="00944C6E"/>
    <w:rsid w:val="009E0B86"/>
    <w:rsid w:val="00A2712B"/>
    <w:rsid w:val="00A53CBF"/>
    <w:rsid w:val="00AC6945"/>
    <w:rsid w:val="00AE1ABA"/>
    <w:rsid w:val="00AF3E44"/>
    <w:rsid w:val="00B129C8"/>
    <w:rsid w:val="00B2682B"/>
    <w:rsid w:val="00BC65BE"/>
    <w:rsid w:val="00BD136B"/>
    <w:rsid w:val="00C2624C"/>
    <w:rsid w:val="00C33AC0"/>
    <w:rsid w:val="00C34A8F"/>
    <w:rsid w:val="00C47497"/>
    <w:rsid w:val="00CD6798"/>
    <w:rsid w:val="00CE72DE"/>
    <w:rsid w:val="00D61C9C"/>
    <w:rsid w:val="00D81130"/>
    <w:rsid w:val="00DA5648"/>
    <w:rsid w:val="00DB7BEF"/>
    <w:rsid w:val="00DF2B10"/>
    <w:rsid w:val="00DF6135"/>
    <w:rsid w:val="00E01833"/>
    <w:rsid w:val="00E110DC"/>
    <w:rsid w:val="00E1257B"/>
    <w:rsid w:val="00E15905"/>
    <w:rsid w:val="00E84736"/>
    <w:rsid w:val="00EA7373"/>
    <w:rsid w:val="00F61A03"/>
    <w:rsid w:val="00F67293"/>
    <w:rsid w:val="00F91584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75F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EA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2F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6C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0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6C0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6B07C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B7F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7F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7FB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7F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7FB9"/>
    <w:rPr>
      <w:rFonts w:ascii="ＭＳ 明朝"/>
      <w:b/>
      <w:bCs/>
      <w:kern w:val="2"/>
      <w:sz w:val="24"/>
      <w:szCs w:val="24"/>
    </w:rPr>
  </w:style>
  <w:style w:type="table" w:styleId="af">
    <w:name w:val="Table Grid"/>
    <w:basedOn w:val="a1"/>
    <w:uiPriority w:val="59"/>
    <w:rsid w:val="007F7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2021-04-12T06:06:00Z</dcterms:created>
  <dcterms:modified xsi:type="dcterms:W3CDTF">2021-04-12T06:13:00Z</dcterms:modified>
</cp:coreProperties>
</file>